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  <w:t>附件</w:t>
      </w: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  <w:t>2</w:t>
      </w:r>
    </w:p>
    <w:p>
      <w:pPr>
        <w:pStyle w:val="7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 w:eastAsia="微软雅黑" w:cs="微软雅黑"/>
          <w:strike w:val="0"/>
          <w:dstrike w:val="0"/>
          <w:color w:val="auto"/>
          <w:sz w:val="32"/>
          <w:szCs w:val="28"/>
          <w:u w:val="none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 w:eastAsia="方正小标宋简体" w:cs="微软雅黑"/>
          <w:strike w:val="0"/>
          <w:dstrike w:val="0"/>
          <w:color w:val="auto"/>
          <w:sz w:val="36"/>
          <w:szCs w:val="36"/>
          <w:u w:val="none"/>
          <w:shd w:val="clear" w:color="auto" w:fill="FFFFFF"/>
        </w:rPr>
      </w:pPr>
      <w:r>
        <w:rPr>
          <w:rFonts w:hint="eastAsia" w:ascii="Times New Roman" w:hAnsi="Times New Roman" w:eastAsia="方正小标宋简体" w:cs="微软雅黑"/>
          <w:strike w:val="0"/>
          <w:dstrike w:val="0"/>
          <w:color w:val="auto"/>
          <w:sz w:val="36"/>
          <w:szCs w:val="36"/>
          <w:u w:val="none"/>
          <w:shd w:val="clear" w:color="auto" w:fill="FFFFFF"/>
        </w:rPr>
        <w:t>简阳市文物管理所编外人员报名表</w:t>
      </w:r>
    </w:p>
    <w:tbl>
      <w:tblPr>
        <w:tblStyle w:val="8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Cs/>
                <w:strike w:val="0"/>
                <w:dstrike w:val="0"/>
                <w:color w:val="auto"/>
                <w:sz w:val="24"/>
                <w:u w:val="none"/>
              </w:rPr>
              <w:t xml:space="preserve">                                                 年   月   日</w:t>
            </w:r>
          </w:p>
        </w:tc>
      </w:tr>
    </w:tbl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strike w:val="0"/>
          <w:dstrike w:val="0"/>
          <w:color w:val="auto"/>
          <w:spacing w:val="8"/>
          <w:sz w:val="32"/>
          <w:szCs w:val="32"/>
          <w:u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FE"/>
    <w:rsid w:val="00047901"/>
    <w:rsid w:val="001235F1"/>
    <w:rsid w:val="001400F4"/>
    <w:rsid w:val="001561E9"/>
    <w:rsid w:val="00182ADB"/>
    <w:rsid w:val="001A2F66"/>
    <w:rsid w:val="001F6480"/>
    <w:rsid w:val="00220D7B"/>
    <w:rsid w:val="00237498"/>
    <w:rsid w:val="002A5147"/>
    <w:rsid w:val="00303CA1"/>
    <w:rsid w:val="00303E89"/>
    <w:rsid w:val="003377D0"/>
    <w:rsid w:val="00365AB2"/>
    <w:rsid w:val="0037573E"/>
    <w:rsid w:val="003A0943"/>
    <w:rsid w:val="003E1FEC"/>
    <w:rsid w:val="00413DD0"/>
    <w:rsid w:val="00420692"/>
    <w:rsid w:val="00425646"/>
    <w:rsid w:val="00430941"/>
    <w:rsid w:val="00456EA5"/>
    <w:rsid w:val="0049438A"/>
    <w:rsid w:val="004B7963"/>
    <w:rsid w:val="004C27FE"/>
    <w:rsid w:val="004F26B1"/>
    <w:rsid w:val="004F41D5"/>
    <w:rsid w:val="004F4428"/>
    <w:rsid w:val="005103C9"/>
    <w:rsid w:val="00537617"/>
    <w:rsid w:val="00552A71"/>
    <w:rsid w:val="00556C08"/>
    <w:rsid w:val="00576D68"/>
    <w:rsid w:val="005D1362"/>
    <w:rsid w:val="005E3CAB"/>
    <w:rsid w:val="005F0A81"/>
    <w:rsid w:val="00600F35"/>
    <w:rsid w:val="00606B83"/>
    <w:rsid w:val="00606FE9"/>
    <w:rsid w:val="00620F58"/>
    <w:rsid w:val="006220A6"/>
    <w:rsid w:val="00653728"/>
    <w:rsid w:val="00664D61"/>
    <w:rsid w:val="006970D9"/>
    <w:rsid w:val="006E3058"/>
    <w:rsid w:val="006F755B"/>
    <w:rsid w:val="00726890"/>
    <w:rsid w:val="00773F68"/>
    <w:rsid w:val="007751CE"/>
    <w:rsid w:val="0078239B"/>
    <w:rsid w:val="007D06FF"/>
    <w:rsid w:val="007E6153"/>
    <w:rsid w:val="007F65C3"/>
    <w:rsid w:val="00815FA1"/>
    <w:rsid w:val="00832E48"/>
    <w:rsid w:val="00843BA5"/>
    <w:rsid w:val="008E59F9"/>
    <w:rsid w:val="008F5A06"/>
    <w:rsid w:val="00902241"/>
    <w:rsid w:val="009400E3"/>
    <w:rsid w:val="00965334"/>
    <w:rsid w:val="009B5ADC"/>
    <w:rsid w:val="009B72D0"/>
    <w:rsid w:val="009D740E"/>
    <w:rsid w:val="00A00542"/>
    <w:rsid w:val="00A30601"/>
    <w:rsid w:val="00A56F56"/>
    <w:rsid w:val="00A626E4"/>
    <w:rsid w:val="00AD01E9"/>
    <w:rsid w:val="00B07F9B"/>
    <w:rsid w:val="00B146B2"/>
    <w:rsid w:val="00B44F5D"/>
    <w:rsid w:val="00C20AF7"/>
    <w:rsid w:val="00C27AC4"/>
    <w:rsid w:val="00C62139"/>
    <w:rsid w:val="00C65701"/>
    <w:rsid w:val="00C80632"/>
    <w:rsid w:val="00C86ADF"/>
    <w:rsid w:val="00CB19A0"/>
    <w:rsid w:val="00CB7DEA"/>
    <w:rsid w:val="00CD07E8"/>
    <w:rsid w:val="00CD18B9"/>
    <w:rsid w:val="00CE2495"/>
    <w:rsid w:val="00CE7761"/>
    <w:rsid w:val="00D61A5C"/>
    <w:rsid w:val="00D61C08"/>
    <w:rsid w:val="00D83C43"/>
    <w:rsid w:val="00D9009A"/>
    <w:rsid w:val="00DB38BB"/>
    <w:rsid w:val="00E03763"/>
    <w:rsid w:val="00E11C54"/>
    <w:rsid w:val="00E148B8"/>
    <w:rsid w:val="00E55A8C"/>
    <w:rsid w:val="00E92B14"/>
    <w:rsid w:val="00EE175C"/>
    <w:rsid w:val="00EE5DF5"/>
    <w:rsid w:val="00F22318"/>
    <w:rsid w:val="00F66371"/>
    <w:rsid w:val="00FD47B8"/>
    <w:rsid w:val="00FF3439"/>
    <w:rsid w:val="08F2722C"/>
    <w:rsid w:val="09C07B95"/>
    <w:rsid w:val="0D4E6653"/>
    <w:rsid w:val="10B00F8E"/>
    <w:rsid w:val="118916CC"/>
    <w:rsid w:val="11EC1DC1"/>
    <w:rsid w:val="12494ABD"/>
    <w:rsid w:val="13D70B0A"/>
    <w:rsid w:val="14DB16E5"/>
    <w:rsid w:val="1C204BAE"/>
    <w:rsid w:val="205B4B87"/>
    <w:rsid w:val="227361F3"/>
    <w:rsid w:val="245F3B52"/>
    <w:rsid w:val="2BAD7C2C"/>
    <w:rsid w:val="2E9E4773"/>
    <w:rsid w:val="32AE3A4E"/>
    <w:rsid w:val="406F27E9"/>
    <w:rsid w:val="48437986"/>
    <w:rsid w:val="4D486CD1"/>
    <w:rsid w:val="4DD10ED9"/>
    <w:rsid w:val="53DA50B5"/>
    <w:rsid w:val="56F91FD9"/>
    <w:rsid w:val="57335A9E"/>
    <w:rsid w:val="5F4D0A8D"/>
    <w:rsid w:val="61475424"/>
    <w:rsid w:val="62AB3CC2"/>
    <w:rsid w:val="65425A14"/>
    <w:rsid w:val="67BF073B"/>
    <w:rsid w:val="766C174B"/>
    <w:rsid w:val="7B4B3709"/>
    <w:rsid w:val="7F8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362</Words>
  <Characters>2066</Characters>
  <Lines>17</Lines>
  <Paragraphs>4</Paragraphs>
  <TotalTime>9</TotalTime>
  <ScaleCrop>false</ScaleCrop>
  <LinksUpToDate>false</LinksUpToDate>
  <CharactersWithSpaces>2424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2020-04-16T07:16:00Z</dcterms:created>
  <dc:creator>lenovo</dc:creator>
  <cp:lastModifiedBy>琴声</cp:lastModifiedBy>
  <cp:lastPrinted>2020-04-29T03:20:00Z</cp:lastPrinted>
  <dcterms:modified xsi:type="dcterms:W3CDTF">2020-05-07T06:02:42Z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