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-20"/>
          <w:sz w:val="36"/>
          <w:szCs w:val="36"/>
        </w:rPr>
        <w:t>简阳市社会福利企业管理所公开招聘编外人员报名表</w:t>
      </w:r>
    </w:p>
    <w:tbl>
      <w:tblPr>
        <w:tblStyle w:val="6"/>
        <w:tblpPr w:leftFromText="180" w:rightFromText="180" w:vertAnchor="page" w:horzAnchor="page" w:tblpX="686" w:tblpY="2272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日期：</w:t>
            </w:r>
          </w:p>
        </w:tc>
      </w:tr>
    </w:tbl>
    <w:p>
      <w:pPr>
        <w:jc w:val="center"/>
        <w:rPr>
          <w:rFonts w:ascii="楷体" w:hAnsi="楷体" w:eastAsia="楷体" w:cs="楷体"/>
          <w:spacing w:val="-2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63353"/>
    <w:rsid w:val="00272676"/>
    <w:rsid w:val="002D050C"/>
    <w:rsid w:val="003735B2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14E38"/>
    <w:rsid w:val="0063481C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14B9A"/>
    <w:rsid w:val="00C44F37"/>
    <w:rsid w:val="00C9504F"/>
    <w:rsid w:val="00C976A0"/>
    <w:rsid w:val="00D367D9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70105"/>
    <w:rsid w:val="00FC515D"/>
    <w:rsid w:val="00FD1B53"/>
    <w:rsid w:val="010E6D4E"/>
    <w:rsid w:val="017D270C"/>
    <w:rsid w:val="01BD03EC"/>
    <w:rsid w:val="0203536F"/>
    <w:rsid w:val="027A6624"/>
    <w:rsid w:val="031A24C8"/>
    <w:rsid w:val="0355209E"/>
    <w:rsid w:val="03C4456E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9DD083D"/>
    <w:rsid w:val="0C107BF1"/>
    <w:rsid w:val="0C2B5B24"/>
    <w:rsid w:val="0CAC5BE0"/>
    <w:rsid w:val="0CCF5D12"/>
    <w:rsid w:val="0CE141DE"/>
    <w:rsid w:val="0EF25D06"/>
    <w:rsid w:val="0EF305C5"/>
    <w:rsid w:val="0F4D037B"/>
    <w:rsid w:val="0FBC36B6"/>
    <w:rsid w:val="115467DE"/>
    <w:rsid w:val="11882162"/>
    <w:rsid w:val="13F05F78"/>
    <w:rsid w:val="14270104"/>
    <w:rsid w:val="145219F9"/>
    <w:rsid w:val="17161FF2"/>
    <w:rsid w:val="19B728B0"/>
    <w:rsid w:val="1B0B3F73"/>
    <w:rsid w:val="1BA43E12"/>
    <w:rsid w:val="1CB462BE"/>
    <w:rsid w:val="1D833A05"/>
    <w:rsid w:val="1F1F4865"/>
    <w:rsid w:val="1F4004C8"/>
    <w:rsid w:val="1F4261DC"/>
    <w:rsid w:val="21456590"/>
    <w:rsid w:val="21EE7763"/>
    <w:rsid w:val="223E3C92"/>
    <w:rsid w:val="22603E34"/>
    <w:rsid w:val="22AC115A"/>
    <w:rsid w:val="235D2CFD"/>
    <w:rsid w:val="25B74B48"/>
    <w:rsid w:val="25F51957"/>
    <w:rsid w:val="274724EE"/>
    <w:rsid w:val="28150416"/>
    <w:rsid w:val="284352C6"/>
    <w:rsid w:val="28A50183"/>
    <w:rsid w:val="291C02FB"/>
    <w:rsid w:val="2A936688"/>
    <w:rsid w:val="2B8B71EE"/>
    <w:rsid w:val="2BB208EF"/>
    <w:rsid w:val="2BE51F9C"/>
    <w:rsid w:val="2CA31F70"/>
    <w:rsid w:val="2CDA68B4"/>
    <w:rsid w:val="2CE90FFB"/>
    <w:rsid w:val="2FF40AA2"/>
    <w:rsid w:val="300565AE"/>
    <w:rsid w:val="30B70C78"/>
    <w:rsid w:val="314310F5"/>
    <w:rsid w:val="324857E4"/>
    <w:rsid w:val="344D3E72"/>
    <w:rsid w:val="348461C0"/>
    <w:rsid w:val="35354EA9"/>
    <w:rsid w:val="366B1D52"/>
    <w:rsid w:val="37BA70E9"/>
    <w:rsid w:val="38516A61"/>
    <w:rsid w:val="3A557AA5"/>
    <w:rsid w:val="3A5B3FC2"/>
    <w:rsid w:val="3A6E3BDA"/>
    <w:rsid w:val="3A9018CD"/>
    <w:rsid w:val="3CDA468A"/>
    <w:rsid w:val="3D4B26D7"/>
    <w:rsid w:val="3D803205"/>
    <w:rsid w:val="3DAC13E6"/>
    <w:rsid w:val="3E8565A1"/>
    <w:rsid w:val="3F0A0DDD"/>
    <w:rsid w:val="3FDF72BC"/>
    <w:rsid w:val="40107448"/>
    <w:rsid w:val="40264B6D"/>
    <w:rsid w:val="403A1D95"/>
    <w:rsid w:val="4175447A"/>
    <w:rsid w:val="41D90A40"/>
    <w:rsid w:val="42D92C93"/>
    <w:rsid w:val="43123FC3"/>
    <w:rsid w:val="44633D9F"/>
    <w:rsid w:val="4464582F"/>
    <w:rsid w:val="44652F86"/>
    <w:rsid w:val="44C94ABD"/>
    <w:rsid w:val="45843752"/>
    <w:rsid w:val="463860C0"/>
    <w:rsid w:val="47073C34"/>
    <w:rsid w:val="48903B1C"/>
    <w:rsid w:val="49466051"/>
    <w:rsid w:val="4968528C"/>
    <w:rsid w:val="498109D8"/>
    <w:rsid w:val="4A135A37"/>
    <w:rsid w:val="4A4A50E4"/>
    <w:rsid w:val="4A9D2B4F"/>
    <w:rsid w:val="4B48008A"/>
    <w:rsid w:val="4C9279F3"/>
    <w:rsid w:val="4E046709"/>
    <w:rsid w:val="4E6470D9"/>
    <w:rsid w:val="4E725D96"/>
    <w:rsid w:val="50731726"/>
    <w:rsid w:val="51897FE4"/>
    <w:rsid w:val="51CF6A1D"/>
    <w:rsid w:val="527346C1"/>
    <w:rsid w:val="54EC7012"/>
    <w:rsid w:val="55B56C0F"/>
    <w:rsid w:val="55E517D5"/>
    <w:rsid w:val="56DA2B76"/>
    <w:rsid w:val="57773218"/>
    <w:rsid w:val="58626529"/>
    <w:rsid w:val="58647183"/>
    <w:rsid w:val="5A552015"/>
    <w:rsid w:val="5A8E448A"/>
    <w:rsid w:val="5B0F2B6E"/>
    <w:rsid w:val="5BF6183F"/>
    <w:rsid w:val="5F09015B"/>
    <w:rsid w:val="5F745B2D"/>
    <w:rsid w:val="5FBB3B3B"/>
    <w:rsid w:val="60E87AEC"/>
    <w:rsid w:val="6260148F"/>
    <w:rsid w:val="637C2617"/>
    <w:rsid w:val="63E74668"/>
    <w:rsid w:val="65CE0627"/>
    <w:rsid w:val="66561FCB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20A3BDF"/>
    <w:rsid w:val="72542D7E"/>
    <w:rsid w:val="733A498B"/>
    <w:rsid w:val="73FA7DA0"/>
    <w:rsid w:val="73FB021F"/>
    <w:rsid w:val="74366F62"/>
    <w:rsid w:val="75771377"/>
    <w:rsid w:val="7596358D"/>
    <w:rsid w:val="75AE76FD"/>
    <w:rsid w:val="76BE568E"/>
    <w:rsid w:val="76F03A59"/>
    <w:rsid w:val="777B706E"/>
    <w:rsid w:val="782F6A73"/>
    <w:rsid w:val="785D4C31"/>
    <w:rsid w:val="78BE60CA"/>
    <w:rsid w:val="7976577C"/>
    <w:rsid w:val="7B4D420E"/>
    <w:rsid w:val="7BF21CAC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398</Words>
  <Characters>2270</Characters>
  <Lines>18</Lines>
  <Paragraphs>5</Paragraphs>
  <TotalTime>76</TotalTime>
  <ScaleCrop>false</ScaleCrop>
  <LinksUpToDate>false</LinksUpToDate>
  <CharactersWithSpaces>2663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2020-07-03T01:33:00Z</cp:lastPrinted>
  <dcterms:modified xsi:type="dcterms:W3CDTF">2020-07-27T09:13:12Z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