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ind w:firstLine="360" w:firstLineChars="100"/>
        <w:jc w:val="left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>附件2</w:t>
      </w:r>
    </w:p>
    <w:p>
      <w:pPr>
        <w:jc w:val="center"/>
        <w:rPr>
          <w:rFonts w:ascii="楷体" w:hAnsi="楷体" w:eastAsia="楷体" w:cs="楷体"/>
          <w:spacing w:val="-20"/>
          <w:sz w:val="44"/>
          <w:szCs w:val="44"/>
        </w:rPr>
      </w:pPr>
      <w:r>
        <w:rPr>
          <w:rFonts w:hint="eastAsia" w:ascii="楷体" w:hAnsi="楷体" w:eastAsia="楷体" w:cs="楷体"/>
          <w:spacing w:val="-20"/>
          <w:sz w:val="40"/>
          <w:szCs w:val="40"/>
        </w:rPr>
        <w:t>简阳市</w:t>
      </w:r>
      <w:r>
        <w:rPr>
          <w:rFonts w:hint="eastAsia" w:ascii="楷体" w:hAnsi="楷体" w:eastAsia="楷体" w:cs="楷体"/>
          <w:spacing w:val="-20"/>
          <w:sz w:val="40"/>
          <w:szCs w:val="40"/>
          <w:lang w:val="en-US" w:eastAsia="zh-CN"/>
        </w:rPr>
        <w:t>汇优众安企业经营管理有限公司公开招聘人员</w:t>
      </w:r>
      <w:r>
        <w:rPr>
          <w:rFonts w:hint="eastAsia" w:ascii="楷体" w:hAnsi="楷体" w:eastAsia="楷体" w:cs="楷体"/>
          <w:spacing w:val="-20"/>
          <w:sz w:val="40"/>
          <w:szCs w:val="40"/>
        </w:rPr>
        <w:t>报名</w:t>
      </w:r>
      <w:r>
        <w:rPr>
          <w:rFonts w:hint="eastAsia" w:ascii="楷体" w:hAnsi="楷体" w:eastAsia="楷体" w:cs="楷体"/>
          <w:spacing w:val="-20"/>
          <w:sz w:val="44"/>
          <w:szCs w:val="44"/>
        </w:rPr>
        <w:t>表</w:t>
      </w:r>
    </w:p>
    <w:tbl>
      <w:tblPr>
        <w:tblStyle w:val="4"/>
        <w:tblpPr w:leftFromText="180" w:rightFromText="180" w:vertAnchor="page" w:horzAnchor="page" w:tblpX="655" w:tblpY="2838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707"/>
        <w:gridCol w:w="1769"/>
        <w:gridCol w:w="1232"/>
        <w:gridCol w:w="1484"/>
        <w:gridCol w:w="1193"/>
        <w:gridCol w:w="91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1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9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7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日期：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0FC9"/>
    <w:rsid w:val="06291457"/>
    <w:rsid w:val="08752624"/>
    <w:rsid w:val="0E855F11"/>
    <w:rsid w:val="1203400D"/>
    <w:rsid w:val="13C72B21"/>
    <w:rsid w:val="13D568B0"/>
    <w:rsid w:val="15901881"/>
    <w:rsid w:val="15EB7016"/>
    <w:rsid w:val="17612808"/>
    <w:rsid w:val="1D3C34C1"/>
    <w:rsid w:val="22013A2A"/>
    <w:rsid w:val="23D63B77"/>
    <w:rsid w:val="23F737BB"/>
    <w:rsid w:val="25494A43"/>
    <w:rsid w:val="262176DA"/>
    <w:rsid w:val="2725082C"/>
    <w:rsid w:val="2ABF5AB7"/>
    <w:rsid w:val="2AE21947"/>
    <w:rsid w:val="2E44287A"/>
    <w:rsid w:val="32145C08"/>
    <w:rsid w:val="3D240AF6"/>
    <w:rsid w:val="3D481292"/>
    <w:rsid w:val="3E2A2DAC"/>
    <w:rsid w:val="3E8909BB"/>
    <w:rsid w:val="40E10F73"/>
    <w:rsid w:val="418135F0"/>
    <w:rsid w:val="435B2C74"/>
    <w:rsid w:val="43801847"/>
    <w:rsid w:val="451A495B"/>
    <w:rsid w:val="47030B9F"/>
    <w:rsid w:val="47B05B6F"/>
    <w:rsid w:val="480B7957"/>
    <w:rsid w:val="4D424AFC"/>
    <w:rsid w:val="50875038"/>
    <w:rsid w:val="526E7650"/>
    <w:rsid w:val="579A5778"/>
    <w:rsid w:val="57CE33CF"/>
    <w:rsid w:val="5C880EDC"/>
    <w:rsid w:val="5C9D2F49"/>
    <w:rsid w:val="5DA2030B"/>
    <w:rsid w:val="5DDA5AFC"/>
    <w:rsid w:val="5E0A1027"/>
    <w:rsid w:val="614D7C1F"/>
    <w:rsid w:val="62A52942"/>
    <w:rsid w:val="63013A15"/>
    <w:rsid w:val="6ADD044E"/>
    <w:rsid w:val="6B675613"/>
    <w:rsid w:val="6BD4170D"/>
    <w:rsid w:val="6CC64CB9"/>
    <w:rsid w:val="723F4C63"/>
    <w:rsid w:val="74190216"/>
    <w:rsid w:val="75B9132D"/>
    <w:rsid w:val="783E40D1"/>
    <w:rsid w:val="7AF859C6"/>
    <w:rsid w:val="7D02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2021-01-20T01:25:00Z</dcterms:created>
  <dc:creator>Administrator</dc:creator>
  <cp:lastModifiedBy>琴声</cp:lastModifiedBy>
  <cp:lastPrinted>2021-05-12T02:48:00Z</cp:lastPrinted>
  <dcterms:modified xsi:type="dcterms:W3CDTF">2021-05-17T02:12:03Z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A5C7157D3AFB4C4C8AA6A18A8C759F49</vt:lpwstr>
  </property>
</Properties>
</file>